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6186B" w14:textId="77777777" w:rsidR="009E6E77" w:rsidRPr="004F38EA" w:rsidRDefault="009E6E77" w:rsidP="0012637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 к Политике обработки персональных данных </w:t>
      </w:r>
    </w:p>
    <w:p w14:paraId="1343952B" w14:textId="77777777" w:rsidR="009E6E77" w:rsidRPr="004F38EA" w:rsidRDefault="009E6E77" w:rsidP="0012637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38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Согласие на обработку </w:t>
      </w:r>
      <w:r w:rsidR="00A959C4" w:rsidRPr="004F38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использование </w:t>
      </w:r>
      <w:r w:rsidRPr="004F38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персональных данных</w:t>
      </w:r>
    </w:p>
    <w:p w14:paraId="22BE535C" w14:textId="17D74F2E" w:rsidR="00A959C4" w:rsidRPr="004F38EA" w:rsidRDefault="004F38EA" w:rsidP="001263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Я, </w:t>
      </w:r>
      <w:r w:rsidRPr="004F38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путем нажатия на кнопку «Оплатить» на сайте Оператора, даю конкретное, предметное, информированное, сознательное и однозначное согласие Оператору на обработку персональных данных Пользователя </w:t>
      </w:r>
      <w:r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«Согласие»)</w:t>
      </w:r>
      <w:r w:rsidRPr="004F38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 именно: фамилия, имя, отчество,  номер телефона, </w:t>
      </w:r>
      <w:proofErr w:type="spellStart"/>
      <w:r w:rsidRPr="004F38EA">
        <w:rPr>
          <w:rFonts w:ascii="Times New Roman" w:eastAsia="Times New Roman" w:hAnsi="Times New Roman" w:cs="Times New Roman"/>
          <w:color w:val="000000"/>
          <w:sz w:val="28"/>
          <w:szCs w:val="28"/>
        </w:rPr>
        <w:t>e-mail</w:t>
      </w:r>
      <w:proofErr w:type="spellEnd"/>
      <w:r w:rsidRPr="004F38EA">
        <w:rPr>
          <w:rFonts w:ascii="Times New Roman" w:eastAsia="Times New Roman" w:hAnsi="Times New Roman" w:cs="Times New Roman"/>
          <w:sz w:val="28"/>
          <w:szCs w:val="28"/>
        </w:rPr>
        <w:t>, </w:t>
      </w:r>
      <w:r w:rsidR="00880EED" w:rsidRPr="00880EED">
        <w:rPr>
          <w:rFonts w:ascii="Times New Roman" w:hAnsi="Times New Roman" w:cs="Times New Roman"/>
          <w:sz w:val="28"/>
        </w:rPr>
        <w:t>данные метрических систем, файлы «</w:t>
      </w:r>
      <w:r w:rsidR="00880EED" w:rsidRPr="00880EED">
        <w:rPr>
          <w:rFonts w:ascii="Times New Roman" w:hAnsi="Times New Roman" w:cs="Times New Roman"/>
          <w:sz w:val="28"/>
          <w:lang w:val="en-US"/>
        </w:rPr>
        <w:t>Cookie</w:t>
      </w:r>
      <w:r w:rsidR="00880EED" w:rsidRPr="00880EED">
        <w:rPr>
          <w:rFonts w:ascii="Times New Roman" w:hAnsi="Times New Roman" w:cs="Times New Roman"/>
          <w:sz w:val="28"/>
        </w:rPr>
        <w:t>»</w:t>
      </w:r>
      <w:r w:rsidR="009E6E77" w:rsidRPr="00880EED">
        <w:rPr>
          <w:rFonts w:ascii="Times New Roman" w:eastAsia="Times New Roman" w:hAnsi="Times New Roman" w:cs="Times New Roman"/>
          <w:sz w:val="36"/>
          <w:szCs w:val="28"/>
          <w:lang w:eastAsia="ru-RU"/>
        </w:rPr>
        <w:t xml:space="preserve"> </w:t>
      </w:r>
      <w:r w:rsidR="009E6E77"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</w:t>
      </w:r>
      <w:r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ст. 9,10</w:t>
      </w:r>
      <w:r w:rsidR="009E6E77"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</w:t>
      </w:r>
      <w:r w:rsidR="004045D8"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27</w:t>
      </w:r>
      <w:r w:rsidR="00CD54C0"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>.07.</w:t>
      </w:r>
      <w:r w:rsidR="004045D8"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2006 № 152-ФЗ </w:t>
      </w:r>
      <w:r w:rsidR="009E6E77"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персональных данных»,</w:t>
      </w:r>
      <w:r w:rsidRPr="004F38E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9E6E77"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который определяет порядок обработки персональных данных, а также меры по обеспечению безопасности персональных данных</w:t>
      </w:r>
      <w:r w:rsidR="00CD54C0"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26371" w:rsidRPr="001263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63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«Доктор знает. Образование»</w:t>
      </w:r>
      <w:r w:rsidR="004045D8"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ИНН 26</w:t>
      </w:r>
      <w:r w:rsidR="00126371">
        <w:rPr>
          <w:rFonts w:ascii="Times New Roman" w:eastAsia="Times New Roman" w:hAnsi="Times New Roman" w:cs="Times New Roman"/>
          <w:sz w:val="28"/>
          <w:szCs w:val="28"/>
          <w:lang w:eastAsia="ru-RU"/>
        </w:rPr>
        <w:t>34117683</w:t>
      </w:r>
      <w:r w:rsidR="004045D8"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ОГРН: </w:t>
      </w:r>
      <w:r w:rsidR="00126371">
        <w:rPr>
          <w:rFonts w:ascii="Times New Roman" w:eastAsia="Times New Roman" w:hAnsi="Times New Roman" w:cs="Times New Roman"/>
          <w:sz w:val="28"/>
          <w:szCs w:val="28"/>
          <w:lang w:eastAsia="ru-RU"/>
        </w:rPr>
        <w:t>1262600010122</w:t>
      </w:r>
      <w:r w:rsidR="009E6E77"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="004045D8" w:rsidRPr="0012637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сайт</w:t>
      </w:r>
      <w:r w:rsidR="0012637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E6E77"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– «Оператор»).</w:t>
      </w:r>
    </w:p>
    <w:p w14:paraId="140D7816" w14:textId="5AEF404F" w:rsidR="00126371" w:rsidRDefault="009E6E77" w:rsidP="001263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уведомлен, что лицо, организующее и (или) осуществляющее обработку </w:t>
      </w:r>
      <w:r w:rsidR="00A959C4"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использование </w:t>
      </w:r>
      <w:r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персональных данных, а также определяющее цели такой обработки, состав персональных данных, подлежащих обработке, действия (операции), совершаемые с персональными данными – </w:t>
      </w:r>
      <w:r w:rsidR="001263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«Доктор знает. Образование»</w:t>
      </w:r>
      <w:r w:rsidR="00126371"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ИНН 26</w:t>
      </w:r>
      <w:r w:rsidR="00126371">
        <w:rPr>
          <w:rFonts w:ascii="Times New Roman" w:eastAsia="Times New Roman" w:hAnsi="Times New Roman" w:cs="Times New Roman"/>
          <w:sz w:val="28"/>
          <w:szCs w:val="28"/>
          <w:lang w:eastAsia="ru-RU"/>
        </w:rPr>
        <w:t>34117683</w:t>
      </w:r>
      <w:r w:rsidR="00126371"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ОГРН: </w:t>
      </w:r>
      <w:r w:rsidR="00126371">
        <w:rPr>
          <w:rFonts w:ascii="Times New Roman" w:eastAsia="Times New Roman" w:hAnsi="Times New Roman" w:cs="Times New Roman"/>
          <w:sz w:val="28"/>
          <w:szCs w:val="28"/>
          <w:lang w:eastAsia="ru-RU"/>
        </w:rPr>
        <w:t>1262600010122</w:t>
      </w:r>
      <w:r w:rsidR="00126371"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="00126371" w:rsidRPr="0012637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сайт</w:t>
      </w:r>
      <w:r w:rsidR="00126371">
        <w:rPr>
          <w:rFonts w:ascii="Times New Roman" w:hAnsi="Times New Roman" w:cs="Times New Roman"/>
          <w:bCs/>
          <w:sz w:val="28"/>
          <w:szCs w:val="28"/>
        </w:rPr>
        <w:t>.</w:t>
      </w:r>
    </w:p>
    <w:p w14:paraId="1F504227" w14:textId="63C4A0E8" w:rsidR="009E6E77" w:rsidRPr="004F38EA" w:rsidRDefault="009E6E77" w:rsidP="001263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Оператор осуществляет обработку </w:t>
      </w:r>
      <w:r w:rsidR="00A959C4"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использование </w:t>
      </w:r>
      <w:r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персональных данных Субъектов персональных данных</w:t>
      </w:r>
      <w:r w:rsidR="004F38EA"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38EA" w:rsidRPr="004F38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целью осуществления его основной деятельности, в том числе заключения, исполнения и прекращения гражданско-правовых договоров; оказания платных и бесплатных услуг, улучшения качества оказываемых услуг; осуществления связи с Пользователем для направления уведомлений, информации и запросов, связанных с деятельностью Оператора, а также обработки обращений, заявлений, заявок и иных сообщений Пользователя; предоставления Пользователю доступа к использованию Интернет-сайта Оператора и его функционала</w:t>
      </w:r>
      <w:r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т.е. совершает все действия с персональными данными, включая сбор, запись, систематизацию, накопление, хранение, уточнение (обновление, изменение), </w:t>
      </w:r>
      <w:r w:rsidR="00A959C4"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публикацию, </w:t>
      </w:r>
      <w:r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извлечение, использование, обезличивание, блокирование, удаление, уничтожение персональных данных.</w:t>
      </w:r>
      <w:r w:rsidR="004F38EA"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38EA" w:rsidRPr="004F38EA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Обработка персональных данных осуществляется с использованием средств автоматизации или без использования таких средств.</w:t>
      </w:r>
    </w:p>
    <w:p w14:paraId="65069620" w14:textId="30CF8B5B" w:rsidR="009E6E77" w:rsidRPr="004F38EA" w:rsidRDefault="009E6E77" w:rsidP="001263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>Я ознакомлен с Политикой и Согласием путём посещения сайта Оператора</w:t>
      </w:r>
      <w:r w:rsidR="004F38EA"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6371" w:rsidRPr="00126371">
        <w:rPr>
          <w:rFonts w:ascii="Times New Roman" w:hAnsi="Times New Roman" w:cs="Times New Roman"/>
          <w:bCs/>
          <w:color w:val="FF0000"/>
          <w:sz w:val="28"/>
          <w:szCs w:val="28"/>
        </w:rPr>
        <w:t>сайт</w:t>
      </w:r>
      <w:r w:rsidR="000710DC" w:rsidRPr="0012637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</w:p>
    <w:p w14:paraId="48BA4029" w14:textId="77777777" w:rsidR="009E6E77" w:rsidRPr="004F38EA" w:rsidRDefault="009E6E77" w:rsidP="001263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>Я знаю, что Оператор обрабатывает персональные данные Пользователя только в случае их заполнения и (или) отправки Пользователем самостоятельно через специальные формы, расположенные на сайте Оператора или в другой форме.</w:t>
      </w:r>
      <w:r w:rsidR="004F38EA"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C3C4C5F" w14:textId="77777777" w:rsidR="009E6E77" w:rsidRPr="004F38EA" w:rsidRDefault="009E6E77" w:rsidP="001263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Оператор обрабатывает персональные данные, относящиеся к общей и специальной категории.</w:t>
      </w:r>
    </w:p>
    <w:p w14:paraId="204AAC6F" w14:textId="77777777" w:rsidR="000710DC" w:rsidRPr="004F38EA" w:rsidRDefault="009E6E77" w:rsidP="001263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отношении несовершеннолетних лиц дача согласия на обработку персональных данных реализуется их законными представителями.</w:t>
      </w:r>
    </w:p>
    <w:p w14:paraId="6BC5E295" w14:textId="77777777" w:rsidR="003729BE" w:rsidRPr="004F38EA" w:rsidRDefault="003729BE" w:rsidP="001263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Обработке</w:t>
      </w:r>
      <w:r w:rsidR="00A959C4"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использованию </w:t>
      </w:r>
      <w:r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подлежат только те персональные данные, которые отвечают целям их обработки</w:t>
      </w:r>
      <w:r w:rsidR="00A959C4"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использования</w:t>
      </w:r>
      <w:r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Не допускается обработка </w:t>
      </w:r>
      <w:r w:rsidR="00596F06"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использование </w:t>
      </w:r>
      <w:r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персональных данных, несовместимая с целями сбора персональных данных.</w:t>
      </w:r>
    </w:p>
    <w:p w14:paraId="21925A2D" w14:textId="77777777" w:rsidR="009E6E77" w:rsidRPr="004F38EA" w:rsidRDefault="009E6E77" w:rsidP="001263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Обработка </w:t>
      </w:r>
      <w:r w:rsidR="00596F06"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использование </w:t>
      </w:r>
      <w:r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персональных данных начинается с момента получения персональных данных. После заполнения всех данных для подачи заявки, лицо, желающее получить Услугу, подтверждает правильность и достоверность указанных им данных и выражает желание подать заявку путем активации поля такого типа как «Далее» или иного, аналогичного ему по функциональному назначению. Одновременно лицо проставляет знак «V» напротив граф такого типа как «Я согласен с Политикой обработки персональных данных», «Я даю согласие на обработку </w:t>
      </w:r>
      <w:r w:rsidR="004676A7"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использование </w:t>
      </w:r>
      <w:r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персональных данных».</w:t>
      </w:r>
    </w:p>
    <w:p w14:paraId="069A477E" w14:textId="77777777" w:rsidR="009E6E77" w:rsidRPr="004F38EA" w:rsidRDefault="009E6E77" w:rsidP="001263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Любая информация, которая передана Оператору в устной или письменной форме посредством информационно-телекоммуникационной сети «Интернет» либо иным способом, считается конфиденциальной.</w:t>
      </w:r>
    </w:p>
    <w:p w14:paraId="67B569C3" w14:textId="77777777" w:rsidR="009E6E77" w:rsidRPr="004F38EA" w:rsidRDefault="009E6E77" w:rsidP="001263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Оператором обеспечивается сохранность полученных персональных данных Субъектов персональных данных, за исключением добровольного предоставления Субъектом персональных данных информации о себе для общего доступа неограниченному кругу лиц. </w:t>
      </w:r>
    </w:p>
    <w:p w14:paraId="35A75880" w14:textId="77777777" w:rsidR="009E6E77" w:rsidRPr="004F38EA" w:rsidRDefault="009E6E77" w:rsidP="001263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использовании отдельных сервисов Субъект персональных данных соглашается с тем, что определенная часть его персональной информации становится общедоступной.</w:t>
      </w:r>
    </w:p>
    <w:p w14:paraId="6FFAE73C" w14:textId="205CBFAC" w:rsidR="009E6E77" w:rsidRPr="004F38EA" w:rsidRDefault="009E6E77" w:rsidP="001263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уведомлен, что в случае выявления неточностей в персональных данных, я могу актуализировать их самостоятельно, путем направления Оператору уведомление на адрес </w:t>
      </w:r>
      <w:r w:rsidRPr="0012637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электронной </w:t>
      </w:r>
      <w:proofErr w:type="gramStart"/>
      <w:r w:rsidRPr="0012637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почты</w:t>
      </w:r>
      <w:r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26371"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Оператора</w:t>
      </w:r>
      <w:proofErr w:type="gramEnd"/>
      <w:r w:rsidRPr="004F3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пометкой «Актуализация персональных данных».</w:t>
      </w:r>
    </w:p>
    <w:p w14:paraId="0785E69B" w14:textId="77777777" w:rsidR="004F38EA" w:rsidRPr="004F38EA" w:rsidRDefault="004F38EA" w:rsidP="001263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38EA"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Согласие вступает в силу в момент нажатия на копку «Оплатить» или «Отправить»  на сайте Оператора и действует до момента отзыва Согласия.</w:t>
      </w:r>
      <w:r w:rsidRPr="004F38E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14:paraId="36EC7AE3" w14:textId="77777777" w:rsidR="004F38EA" w:rsidRPr="004F38EA" w:rsidRDefault="004F38EA" w:rsidP="001263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38EA"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Согласие может быть отозвано путем направления в адрес Оператора заявления в письменном виде или в форме электронного документа, подписанного в соответствии с федеральным законом электронной подписью. При этом Оператор вправе продолжить обработку персональных данных без согласия при наличии оснований, указанных в пунктах 2-11 части 1 статьи 6, части 2 статьи 10 и части 2 статьи 11 Федерального закона № 152-ФЗ «О персональных данных».</w:t>
      </w:r>
    </w:p>
    <w:p w14:paraId="2933213F" w14:textId="77777777" w:rsidR="004F38EA" w:rsidRPr="004F38EA" w:rsidRDefault="004F38EA" w:rsidP="001263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8F2C01" w14:textId="77777777" w:rsidR="004F38EA" w:rsidRPr="004F38EA" w:rsidRDefault="004F38EA" w:rsidP="001263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F38EA" w:rsidRPr="004F38EA" w:rsidSect="005970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2299C"/>
    <w:multiLevelType w:val="multilevel"/>
    <w:tmpl w:val="0D8E60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13F432AB"/>
    <w:multiLevelType w:val="multilevel"/>
    <w:tmpl w:val="CA4AE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6A34D7"/>
    <w:multiLevelType w:val="multilevel"/>
    <w:tmpl w:val="C5BC4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407991"/>
    <w:multiLevelType w:val="multilevel"/>
    <w:tmpl w:val="DEE80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5835959">
    <w:abstractNumId w:val="3"/>
  </w:num>
  <w:num w:numId="2" w16cid:durableId="484585819">
    <w:abstractNumId w:val="2"/>
  </w:num>
  <w:num w:numId="3" w16cid:durableId="29310274">
    <w:abstractNumId w:val="0"/>
  </w:num>
  <w:num w:numId="4" w16cid:durableId="1864137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E77"/>
    <w:rsid w:val="000710DC"/>
    <w:rsid w:val="001207C9"/>
    <w:rsid w:val="00126371"/>
    <w:rsid w:val="00281B93"/>
    <w:rsid w:val="002830C5"/>
    <w:rsid w:val="00286370"/>
    <w:rsid w:val="002B667A"/>
    <w:rsid w:val="002F4615"/>
    <w:rsid w:val="003729BE"/>
    <w:rsid w:val="003943D5"/>
    <w:rsid w:val="004045D8"/>
    <w:rsid w:val="00407B14"/>
    <w:rsid w:val="00415C1A"/>
    <w:rsid w:val="004676A7"/>
    <w:rsid w:val="0048542A"/>
    <w:rsid w:val="004F38EA"/>
    <w:rsid w:val="004F6D26"/>
    <w:rsid w:val="0050704D"/>
    <w:rsid w:val="0052671E"/>
    <w:rsid w:val="00596F06"/>
    <w:rsid w:val="00597095"/>
    <w:rsid w:val="00653BAE"/>
    <w:rsid w:val="007A458C"/>
    <w:rsid w:val="007C7CEC"/>
    <w:rsid w:val="008367EF"/>
    <w:rsid w:val="00880EED"/>
    <w:rsid w:val="0098455E"/>
    <w:rsid w:val="009E6E77"/>
    <w:rsid w:val="00A959C4"/>
    <w:rsid w:val="00B4237D"/>
    <w:rsid w:val="00B62D82"/>
    <w:rsid w:val="00B74EE2"/>
    <w:rsid w:val="00C577F8"/>
    <w:rsid w:val="00C90A17"/>
    <w:rsid w:val="00CD54C0"/>
    <w:rsid w:val="00CF58EB"/>
    <w:rsid w:val="00D438E0"/>
    <w:rsid w:val="00DA49BC"/>
    <w:rsid w:val="00E51C62"/>
    <w:rsid w:val="00FF1C56"/>
    <w:rsid w:val="00FF6A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54CE4"/>
  <w15:docId w15:val="{06A79E1D-2DCC-544D-817E-E29333D4B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7095"/>
  </w:style>
  <w:style w:type="paragraph" w:styleId="2">
    <w:name w:val="heading 2"/>
    <w:basedOn w:val="a"/>
    <w:link w:val="20"/>
    <w:uiPriority w:val="9"/>
    <w:qFormat/>
    <w:rsid w:val="009E6E7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E6E7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e-paragraph">
    <w:name w:val="ce-paragraph"/>
    <w:basedOn w:val="a"/>
    <w:rsid w:val="009E6E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9E6E77"/>
    <w:rPr>
      <w:color w:val="0000FF"/>
      <w:u w:val="single"/>
    </w:rPr>
  </w:style>
  <w:style w:type="table" w:styleId="a4">
    <w:name w:val="Table Grid"/>
    <w:basedOn w:val="a1"/>
    <w:uiPriority w:val="59"/>
    <w:rsid w:val="003729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3729BE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2B66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9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19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99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7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2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405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801050">
                      <w:marLeft w:val="0"/>
                      <w:marRight w:val="0"/>
                      <w:marTop w:val="0"/>
                      <w:marBottom w:val="18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495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8046982">
                      <w:marLeft w:val="0"/>
                      <w:marRight w:val="0"/>
                      <w:marTop w:val="0"/>
                      <w:marBottom w:val="18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236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9119530">
                      <w:marLeft w:val="0"/>
                      <w:marRight w:val="0"/>
                      <w:marTop w:val="0"/>
                      <w:marBottom w:val="18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540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5820559">
                      <w:marLeft w:val="0"/>
                      <w:marRight w:val="0"/>
                      <w:marTop w:val="0"/>
                      <w:marBottom w:val="18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125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9855139">
                      <w:marLeft w:val="0"/>
                      <w:marRight w:val="0"/>
                      <w:marTop w:val="0"/>
                      <w:marBottom w:val="18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593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5555596">
                      <w:marLeft w:val="0"/>
                      <w:marRight w:val="0"/>
                      <w:marTop w:val="0"/>
                      <w:marBottom w:val="18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321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7847868">
                      <w:marLeft w:val="0"/>
                      <w:marRight w:val="0"/>
                      <w:marTop w:val="0"/>
                      <w:marBottom w:val="18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545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9330829">
                      <w:marLeft w:val="0"/>
                      <w:marRight w:val="0"/>
                      <w:marTop w:val="0"/>
                      <w:marBottom w:val="18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147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9783566">
                      <w:marLeft w:val="0"/>
                      <w:marRight w:val="0"/>
                      <w:marTop w:val="0"/>
                      <w:marBottom w:val="18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820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9533412">
                      <w:marLeft w:val="0"/>
                      <w:marRight w:val="0"/>
                      <w:marTop w:val="0"/>
                      <w:marBottom w:val="18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70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2767577">
                      <w:marLeft w:val="0"/>
                      <w:marRight w:val="0"/>
                      <w:marTop w:val="0"/>
                      <w:marBottom w:val="18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76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0145558">
                      <w:marLeft w:val="0"/>
                      <w:marRight w:val="0"/>
                      <w:marTop w:val="0"/>
                      <w:marBottom w:val="18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58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329585">
                      <w:marLeft w:val="0"/>
                      <w:marRight w:val="0"/>
                      <w:marTop w:val="0"/>
                      <w:marBottom w:val="18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060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5160971">
                      <w:marLeft w:val="0"/>
                      <w:marRight w:val="0"/>
                      <w:marTop w:val="0"/>
                      <w:marBottom w:val="18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734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0511826">
                      <w:marLeft w:val="0"/>
                      <w:marRight w:val="0"/>
                      <w:marTop w:val="0"/>
                      <w:marBottom w:val="18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787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9685660">
                      <w:marLeft w:val="0"/>
                      <w:marRight w:val="0"/>
                      <w:marTop w:val="0"/>
                      <w:marBottom w:val="18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864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4076153">
                      <w:marLeft w:val="0"/>
                      <w:marRight w:val="0"/>
                      <w:marTop w:val="0"/>
                      <w:marBottom w:val="18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975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8737909">
                      <w:marLeft w:val="0"/>
                      <w:marRight w:val="0"/>
                      <w:marTop w:val="0"/>
                      <w:marBottom w:val="18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223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3362772">
                      <w:marLeft w:val="0"/>
                      <w:marRight w:val="0"/>
                      <w:marTop w:val="0"/>
                      <w:marBottom w:val="18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951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487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476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Office</cp:lastModifiedBy>
  <cp:revision>2</cp:revision>
  <dcterms:created xsi:type="dcterms:W3CDTF">2026-09-16T11:59:00Z</dcterms:created>
  <dcterms:modified xsi:type="dcterms:W3CDTF">2026-09-16T11:59:00Z</dcterms:modified>
</cp:coreProperties>
</file>